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F" w:rsidRPr="00E727A5" w:rsidRDefault="00747BC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47BCB">
        <w:rPr>
          <w:rFonts w:ascii="Times New Roman" w:hAnsi="Times New Roman" w:cs="Times New Roman"/>
          <w:b/>
          <w:sz w:val="28"/>
          <w:szCs w:val="28"/>
          <w:lang w:val="en-US"/>
        </w:rPr>
        <w:t>The 12</w:t>
      </w:r>
      <w:r w:rsidRPr="00747BC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747B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May</w:t>
      </w:r>
      <w:r w:rsidR="00E727A5" w:rsidRPr="00E727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 </w:t>
      </w:r>
      <w:r w:rsidR="00E727A5">
        <w:rPr>
          <w:rFonts w:ascii="Times New Roman" w:hAnsi="Times New Roman" w:cs="Times New Roman"/>
          <w:b/>
          <w:sz w:val="28"/>
          <w:szCs w:val="28"/>
        </w:rPr>
        <w:t>ч</w:t>
      </w:r>
      <w:r w:rsidR="00E727A5" w:rsidRPr="00E727A5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  <w:proofErr w:type="gramEnd"/>
    </w:p>
    <w:p w:rsidR="00747BCB" w:rsidRPr="00E727A5" w:rsidRDefault="00E727A5" w:rsidP="00747B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7BCB">
        <w:rPr>
          <w:rFonts w:ascii="Times New Roman" w:hAnsi="Times New Roman" w:cs="Times New Roman"/>
          <w:b/>
          <w:sz w:val="28"/>
          <w:szCs w:val="28"/>
          <w:lang w:val="en-US"/>
        </w:rPr>
        <w:t>Man</w:t>
      </w:r>
      <w:r w:rsidR="00747BCB" w:rsidRPr="00747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BCB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747BCB" w:rsidRPr="00747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BCB">
        <w:rPr>
          <w:rFonts w:ascii="Times New Roman" w:hAnsi="Times New Roman" w:cs="Times New Roman"/>
          <w:b/>
          <w:sz w:val="28"/>
          <w:szCs w:val="28"/>
          <w:lang w:val="en-US"/>
        </w:rPr>
        <w:t>Nature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7BCB" w:rsidRDefault="00747BCB">
      <w:pPr>
        <w:rPr>
          <w:rFonts w:ascii="Times New Roman" w:hAnsi="Times New Roman" w:cs="Times New Roman"/>
          <w:sz w:val="28"/>
          <w:szCs w:val="28"/>
        </w:rPr>
      </w:pPr>
      <w:r w:rsidRPr="00747BCB">
        <w:rPr>
          <w:rFonts w:ascii="Times New Roman" w:hAnsi="Times New Roman" w:cs="Times New Roman"/>
          <w:sz w:val="28"/>
          <w:szCs w:val="28"/>
        </w:rPr>
        <w:t>Прочитайте текст упр.6 стр.226</w:t>
      </w:r>
      <w:r>
        <w:rPr>
          <w:rFonts w:ascii="Times New Roman" w:hAnsi="Times New Roman" w:cs="Times New Roman"/>
          <w:sz w:val="28"/>
          <w:szCs w:val="28"/>
        </w:rPr>
        <w:t>, переведите  устно.</w:t>
      </w:r>
    </w:p>
    <w:p w:rsidR="00E727A5" w:rsidRDefault="00E727A5" w:rsidP="00E727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747BCB" w:rsidRDefault="00747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текста 10 существительных,10 глаголов, 10 прилагательных.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47BCB" w:rsidTr="00E85EA1">
        <w:tc>
          <w:tcPr>
            <w:tcW w:w="3190" w:type="dxa"/>
          </w:tcPr>
          <w:p w:rsidR="00747BCB" w:rsidRPr="00E727A5" w:rsidRDefault="00747BCB" w:rsidP="00E8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7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nouns</w:t>
            </w:r>
          </w:p>
        </w:tc>
        <w:tc>
          <w:tcPr>
            <w:tcW w:w="3190" w:type="dxa"/>
          </w:tcPr>
          <w:p w:rsidR="00747BCB" w:rsidRPr="00E727A5" w:rsidRDefault="00747BCB" w:rsidP="00E8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27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verbs</w:t>
            </w:r>
          </w:p>
          <w:p w:rsidR="00747BCB" w:rsidRPr="00E727A5" w:rsidRDefault="00747BCB" w:rsidP="00E8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47BCB" w:rsidRPr="00E727A5" w:rsidRDefault="00747BCB" w:rsidP="00E8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27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adjectives</w:t>
            </w:r>
          </w:p>
          <w:p w:rsidR="00747BCB" w:rsidRPr="00E727A5" w:rsidRDefault="00747BCB" w:rsidP="00E85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BCB" w:rsidRPr="00C72A83" w:rsidTr="00E85EA1">
        <w:tc>
          <w:tcPr>
            <w:tcW w:w="3190" w:type="dxa"/>
          </w:tcPr>
          <w:p w:rsidR="00747BCB" w:rsidRDefault="00747BCB" w:rsidP="00E85EA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47BCB" w:rsidRPr="00747BCB" w:rsidRDefault="00747BCB" w:rsidP="00E85EA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90" w:type="dxa"/>
          </w:tcPr>
          <w:p w:rsidR="00747BCB" w:rsidRPr="00C72A83" w:rsidRDefault="00747BCB" w:rsidP="00E85EA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3191" w:type="dxa"/>
          </w:tcPr>
          <w:p w:rsidR="00747BCB" w:rsidRPr="00C72A83" w:rsidRDefault="00747BCB" w:rsidP="00E85EA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</w:tr>
    </w:tbl>
    <w:p w:rsidR="00747BCB" w:rsidRDefault="00747BCB">
      <w:pPr>
        <w:rPr>
          <w:rFonts w:ascii="Times New Roman" w:hAnsi="Times New Roman" w:cs="Times New Roman"/>
          <w:sz w:val="28"/>
          <w:szCs w:val="28"/>
        </w:rPr>
      </w:pPr>
    </w:p>
    <w:p w:rsidR="00747BCB" w:rsidRPr="00747BCB" w:rsidRDefault="00747BC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7BCB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47B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</w:t>
      </w:r>
    </w:p>
    <w:p w:rsidR="00747BCB" w:rsidRDefault="00747BCB" w:rsidP="0074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Match the words to make word combinations. </w:t>
      </w:r>
      <w:r w:rsidRPr="002C1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слова из двух столбцов, чтобы получились словосочетания</w:t>
      </w:r>
      <w:r w:rsidR="00E7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словосочетания имеются в тексте упр.6 стр.226)</w:t>
      </w:r>
    </w:p>
    <w:p w:rsidR="002C131C" w:rsidRPr="002C131C" w:rsidRDefault="002C131C" w:rsidP="0074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47BCB" w:rsidRPr="00272F65" w:rsidTr="00DC469B">
        <w:tc>
          <w:tcPr>
            <w:tcW w:w="4784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1.Blue</w:t>
            </w:r>
          </w:p>
        </w:tc>
        <w:tc>
          <w:tcPr>
            <w:tcW w:w="4786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sounds</w:t>
            </w:r>
          </w:p>
        </w:tc>
      </w:tr>
      <w:tr w:rsidR="00747BCB" w:rsidRPr="00272F65" w:rsidTr="00DC469B">
        <w:tc>
          <w:tcPr>
            <w:tcW w:w="4784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2.high-pitched</w:t>
            </w:r>
          </w:p>
        </w:tc>
        <w:tc>
          <w:tcPr>
            <w:tcW w:w="4786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species</w:t>
            </w:r>
          </w:p>
        </w:tc>
      </w:tr>
      <w:tr w:rsidR="00747BCB" w:rsidRPr="00272F65" w:rsidTr="00DC469B">
        <w:tc>
          <w:tcPr>
            <w:tcW w:w="4784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cruel</w:t>
            </w:r>
          </w:p>
        </w:tc>
        <w:tc>
          <w:tcPr>
            <w:tcW w:w="4786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priest</w:t>
            </w:r>
          </w:p>
        </w:tc>
      </w:tr>
      <w:tr w:rsidR="00747BCB" w:rsidRPr="00272F65" w:rsidTr="00DC469B">
        <w:tc>
          <w:tcPr>
            <w:tcW w:w="4784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thousand</w:t>
            </w:r>
          </w:p>
        </w:tc>
        <w:tc>
          <w:tcPr>
            <w:tcW w:w="4786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intelligent</w:t>
            </w:r>
          </w:p>
        </w:tc>
      </w:tr>
      <w:tr w:rsidR="00747BCB" w:rsidRPr="00B4450D" w:rsidTr="00DC469B">
        <w:tc>
          <w:tcPr>
            <w:tcW w:w="4784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French</w:t>
            </w:r>
          </w:p>
        </w:tc>
        <w:tc>
          <w:tcPr>
            <w:tcW w:w="4786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whale</w:t>
            </w:r>
          </w:p>
        </w:tc>
      </w:tr>
      <w:tr w:rsidR="00747BCB" w:rsidRPr="00747BCB" w:rsidTr="00DC469B">
        <w:tc>
          <w:tcPr>
            <w:tcW w:w="4784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giant</w:t>
            </w:r>
          </w:p>
        </w:tc>
        <w:tc>
          <w:tcPr>
            <w:tcW w:w="4786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 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forests</w:t>
            </w:r>
          </w:p>
        </w:tc>
      </w:tr>
      <w:tr w:rsidR="00747BCB" w:rsidRPr="00E05104" w:rsidTr="00DC469B">
        <w:tc>
          <w:tcPr>
            <w:tcW w:w="4784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bamboo</w:t>
            </w:r>
          </w:p>
        </w:tc>
        <w:tc>
          <w:tcPr>
            <w:tcW w:w="4786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 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eyes</w:t>
            </w:r>
          </w:p>
        </w:tc>
      </w:tr>
      <w:tr w:rsidR="00747BCB" w:rsidRPr="00747BCB" w:rsidTr="00DC469B">
        <w:tc>
          <w:tcPr>
            <w:tcW w:w="4784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black</w:t>
            </w:r>
          </w:p>
        </w:tc>
        <w:tc>
          <w:tcPr>
            <w:tcW w:w="4786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tragedy</w:t>
            </w:r>
          </w:p>
        </w:tc>
      </w:tr>
      <w:tr w:rsidR="00747BCB" w:rsidRPr="001A47C0" w:rsidTr="00DC469B">
        <w:tc>
          <w:tcPr>
            <w:tcW w:w="4784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 w:rsid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wildlife</w:t>
            </w:r>
          </w:p>
        </w:tc>
        <w:tc>
          <w:tcPr>
            <w:tcW w:w="4786" w:type="dxa"/>
          </w:tcPr>
          <w:p w:rsidR="00747BCB" w:rsidRPr="002C131C" w:rsidRDefault="001803F6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panda</w:t>
            </w:r>
          </w:p>
        </w:tc>
      </w:tr>
      <w:tr w:rsidR="00747BCB" w:rsidRPr="001A47C0" w:rsidTr="00DC469B">
        <w:tc>
          <w:tcPr>
            <w:tcW w:w="4784" w:type="dxa"/>
          </w:tcPr>
          <w:p w:rsidR="00747BCB" w:rsidRPr="002C131C" w:rsidRDefault="00747BCB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3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highly</w:t>
            </w:r>
          </w:p>
        </w:tc>
        <w:tc>
          <w:tcPr>
            <w:tcW w:w="4786" w:type="dxa"/>
          </w:tcPr>
          <w:p w:rsidR="00747BCB" w:rsidRPr="002C131C" w:rsidRDefault="002C131C" w:rsidP="002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1803F6" w:rsidRPr="002C13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way</w:t>
            </w:r>
          </w:p>
        </w:tc>
      </w:tr>
    </w:tbl>
    <w:p w:rsidR="00747BCB" w:rsidRPr="00747BCB" w:rsidRDefault="00747BCB">
      <w:pPr>
        <w:rPr>
          <w:rFonts w:ascii="Times New Roman" w:hAnsi="Times New Roman" w:cs="Times New Roman"/>
          <w:sz w:val="28"/>
          <w:szCs w:val="28"/>
        </w:rPr>
      </w:pPr>
    </w:p>
    <w:p w:rsidR="00747BCB" w:rsidRDefault="00747BCB">
      <w:pPr>
        <w:rPr>
          <w:rFonts w:ascii="Times New Roman" w:hAnsi="Times New Roman" w:cs="Times New Roman"/>
          <w:b/>
          <w:sz w:val="28"/>
          <w:szCs w:val="28"/>
        </w:rPr>
      </w:pPr>
      <w:r w:rsidRPr="00747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469B" w:rsidRPr="00DC469B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DC469B" w:rsidRDefault="00DC469B">
      <w:pPr>
        <w:rPr>
          <w:rFonts w:ascii="Times New Roman" w:hAnsi="Times New Roman" w:cs="Times New Roman"/>
          <w:sz w:val="28"/>
          <w:szCs w:val="28"/>
        </w:rPr>
      </w:pPr>
      <w:r w:rsidRPr="00DC469B">
        <w:rPr>
          <w:rFonts w:ascii="Times New Roman" w:hAnsi="Times New Roman" w:cs="Times New Roman"/>
          <w:sz w:val="28"/>
          <w:szCs w:val="28"/>
        </w:rPr>
        <w:t>Выполните упр.9 стр.227</w:t>
      </w:r>
    </w:p>
    <w:p w:rsidR="002C131C" w:rsidRDefault="002C131C">
      <w:pPr>
        <w:rPr>
          <w:rFonts w:ascii="Times New Roman" w:hAnsi="Times New Roman" w:cs="Times New Roman"/>
          <w:sz w:val="28"/>
          <w:szCs w:val="28"/>
        </w:rPr>
      </w:pPr>
    </w:p>
    <w:p w:rsidR="00E727A5" w:rsidRDefault="00E727A5">
      <w:pPr>
        <w:rPr>
          <w:rFonts w:ascii="Times New Roman" w:hAnsi="Times New Roman" w:cs="Times New Roman"/>
          <w:sz w:val="28"/>
          <w:szCs w:val="28"/>
        </w:rPr>
      </w:pPr>
    </w:p>
    <w:p w:rsidR="00E727A5" w:rsidRPr="00DC469B" w:rsidRDefault="00E7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претендует на оценку «3» достаточно выполнить письменный перевод текста!</w:t>
      </w:r>
      <w:bookmarkStart w:id="0" w:name="_GoBack"/>
      <w:bookmarkEnd w:id="0"/>
    </w:p>
    <w:sectPr w:rsidR="00E727A5" w:rsidRPr="00DC469B" w:rsidSect="00DC4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5C"/>
    <w:rsid w:val="00035EDF"/>
    <w:rsid w:val="001803F6"/>
    <w:rsid w:val="002C131C"/>
    <w:rsid w:val="00747BCB"/>
    <w:rsid w:val="009C365C"/>
    <w:rsid w:val="00DC469B"/>
    <w:rsid w:val="00E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5</cp:revision>
  <dcterms:created xsi:type="dcterms:W3CDTF">2020-05-10T09:35:00Z</dcterms:created>
  <dcterms:modified xsi:type="dcterms:W3CDTF">2020-05-11T15:31:00Z</dcterms:modified>
</cp:coreProperties>
</file>